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06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5672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1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120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Nazwa Wykonawcy/ Wykonawców w przypadku oferty wspólnej:</w:t>
      </w:r>
    </w:p>
    <w:p w:rsidR="003E4506" w:rsidRPr="000168BF" w:rsidRDefault="003E4506" w:rsidP="003E4506">
      <w:pPr>
        <w:spacing w:after="120"/>
        <w:ind w:left="709" w:firstLine="709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 xml:space="preserve">Adres*: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ab/>
        <w:t xml:space="preserve">  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 xml:space="preserve">REGON *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 xml:space="preserve">NIP*: </w:t>
      </w:r>
      <w:r w:rsidRPr="000168BF">
        <w:rPr>
          <w:rFonts w:ascii="Times New Roman" w:hAnsi="Times New Roman" w:cs="Times New Roman"/>
          <w:lang w:val="de-DE"/>
        </w:rPr>
        <w:tab/>
      </w:r>
      <w:r w:rsidRPr="000168BF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lang w:val="de-DE"/>
        </w:rPr>
        <w:t>Nr TEL.*</w:t>
      </w:r>
      <w:r w:rsidRPr="000168BF">
        <w:rPr>
          <w:rFonts w:ascii="Times New Roman" w:hAnsi="Times New Roman" w:cs="Times New Roman"/>
          <w:lang w:val="de-DE"/>
        </w:rPr>
        <w:tab/>
      </w:r>
      <w:r w:rsidRPr="000168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NR FAX* na który Zamawiający będzie przesyłać korespondencję: …………………………………**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vertAlign w:val="superscript"/>
        </w:rPr>
      </w:pPr>
      <w:r w:rsidRPr="000168BF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0168BF">
        <w:rPr>
          <w:rFonts w:ascii="Times New Roman" w:hAnsi="Times New Roman" w:cs="Times New Roman"/>
          <w:vertAlign w:val="superscript"/>
        </w:rPr>
        <w:t>**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w przypadku oferty wspólnej należy podać dane dotyczące Pełnomocnika Wykonawców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 - należy obowiązkowo podać nr faksu LUB ADRES POCZTY ELEKTRONICZNEJ, na który Zamawiający będzie przesyłać korespondencję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Gmina Osieck</w:t>
      </w:r>
    </w:p>
    <w:p w:rsidR="003E4506" w:rsidRPr="000168BF" w:rsidRDefault="003E4506" w:rsidP="003E4506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ul. Rynek 1</w:t>
      </w:r>
    </w:p>
    <w:p w:rsidR="003E4506" w:rsidRPr="000168BF" w:rsidRDefault="003E4506" w:rsidP="003E4506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08-445 Osieck</w:t>
      </w:r>
    </w:p>
    <w:p w:rsidR="003E4506" w:rsidRPr="000168BF" w:rsidRDefault="003E4506" w:rsidP="003E4506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OFERTA</w:t>
      </w: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b/>
          <w:sz w:val="22"/>
          <w:szCs w:val="22"/>
        </w:rPr>
        <w:t xml:space="preserve">na wykonanie zamówienia znak: </w:t>
      </w:r>
      <w:r>
        <w:rPr>
          <w:b/>
          <w:sz w:val="22"/>
          <w:szCs w:val="22"/>
        </w:rPr>
        <w:t xml:space="preserve">ZP.271.28. 2019, pn. </w:t>
      </w:r>
      <w:r w:rsidRPr="000168BF">
        <w:rPr>
          <w:b/>
          <w:sz w:val="22"/>
          <w:szCs w:val="22"/>
        </w:rPr>
        <w:t>„</w:t>
      </w:r>
      <w:r>
        <w:rPr>
          <w:b/>
        </w:rPr>
        <w:t>Przebudowa drogi gminnej w miejscowości Pogorzel</w:t>
      </w:r>
      <w:r w:rsidRPr="000168BF">
        <w:rPr>
          <w:b/>
          <w:sz w:val="22"/>
          <w:szCs w:val="22"/>
        </w:rPr>
        <w:t>”</w:t>
      </w:r>
    </w:p>
    <w:p w:rsidR="003E4506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:rsidR="003E4506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0168BF">
        <w:rPr>
          <w:b/>
          <w:bCs/>
          <w:sz w:val="22"/>
          <w:szCs w:val="22"/>
          <w:u w:val="single"/>
        </w:rPr>
        <w:t>OFERUJEMY WYKONANIE W/W ZAMÓWIENIA ZA ŁĄCZNĄ CENĘ RYCZAŁTOWĄ:</w:t>
      </w:r>
    </w:p>
    <w:p w:rsidR="003E4506" w:rsidRPr="000168BF" w:rsidRDefault="003E4506" w:rsidP="003E4506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0168BF">
        <w:rPr>
          <w:b/>
          <w:bCs/>
          <w:spacing w:val="3"/>
          <w:sz w:val="22"/>
          <w:szCs w:val="22"/>
        </w:rPr>
        <w:t xml:space="preserve">netto </w:t>
      </w:r>
      <w:r w:rsidRPr="000168B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0168B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:rsidR="003E4506" w:rsidRPr="000168BF" w:rsidRDefault="003E4506" w:rsidP="003E4506">
      <w:pPr>
        <w:pStyle w:val="Tekstpodstawowy"/>
        <w:shd w:val="clear" w:color="auto" w:fill="E6E6E6"/>
        <w:spacing w:before="120" w:line="360" w:lineRule="auto"/>
        <w:jc w:val="both"/>
        <w:rPr>
          <w:b/>
          <w:bCs/>
          <w:sz w:val="22"/>
          <w:szCs w:val="22"/>
        </w:rPr>
      </w:pPr>
    </w:p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oferty.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</w:rPr>
        <w:t xml:space="preserve">Zobowiązujemy się, że przedmiot zamówienia zostanie wykonany </w:t>
      </w:r>
      <w:r w:rsidRPr="000168BF">
        <w:rPr>
          <w:rFonts w:ascii="Times New Roman" w:hAnsi="Times New Roman" w:cs="Times New Roman"/>
          <w:b/>
        </w:rPr>
        <w:t>w terminie …………………………………………</w:t>
      </w:r>
    </w:p>
    <w:p w:rsidR="003E4506" w:rsidRPr="00493A37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93A37">
        <w:rPr>
          <w:rFonts w:ascii="Times New Roman" w:hAnsi="Times New Roman" w:cs="Times New Roman"/>
        </w:rPr>
        <w:lastRenderedPageBreak/>
        <w:t xml:space="preserve">Zobowiązujemy się udzielić Zamawiającemu </w:t>
      </w:r>
      <w:r w:rsidRPr="00493A37">
        <w:rPr>
          <w:rFonts w:ascii="Times New Roman" w:hAnsi="Times New Roman" w:cs="Times New Roman"/>
          <w:b/>
          <w:shd w:val="clear" w:color="auto" w:fill="FFFFFF"/>
        </w:rPr>
        <w:t>24 miesięcznej gwarancji jakości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i rozszerzyć </w:t>
      </w:r>
      <w:r w:rsidRPr="00493A37">
        <w:rPr>
          <w:rFonts w:ascii="Times New Roman" w:hAnsi="Times New Roman" w:cs="Times New Roman"/>
          <w:b/>
          <w:shd w:val="clear" w:color="auto" w:fill="FFFFFF"/>
        </w:rPr>
        <w:t>okres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</w:t>
      </w:r>
      <w:r w:rsidRPr="00493A37">
        <w:rPr>
          <w:rFonts w:ascii="Times New Roman" w:hAnsi="Times New Roman" w:cs="Times New Roman"/>
          <w:b/>
          <w:shd w:val="clear" w:color="auto" w:fill="FFFFFF"/>
        </w:rPr>
        <w:t>rękojmi za wady fizyczne do</w:t>
      </w:r>
      <w:r>
        <w:rPr>
          <w:rFonts w:ascii="Times New Roman" w:hAnsi="Times New Roman" w:cs="Times New Roman"/>
          <w:b/>
          <w:shd w:val="clear" w:color="auto" w:fill="FFFFFF"/>
        </w:rPr>
        <w:t xml:space="preserve"> 24</w:t>
      </w:r>
      <w:r w:rsidRPr="00493A37">
        <w:rPr>
          <w:rFonts w:ascii="Times New Roman" w:hAnsi="Times New Roman" w:cs="Times New Roman"/>
          <w:b/>
          <w:shd w:val="clear" w:color="auto" w:fill="FFFFFF"/>
        </w:rPr>
        <w:t xml:space="preserve"> miesięcy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na przedmiot zamówienia licząc od następnego dnia p</w:t>
      </w:r>
      <w:r w:rsidRPr="00493A37">
        <w:rPr>
          <w:rFonts w:ascii="Times New Roman" w:hAnsi="Times New Roman" w:cs="Times New Roman"/>
        </w:rPr>
        <w:t>o podpisaniu bezusterkowego, końcowego protokołu odbioru robót. Dodatkowo oferujemy  ………..    miesięcy gwarancji jakości.</w:t>
      </w:r>
    </w:p>
    <w:p w:rsidR="003E4506" w:rsidRPr="007E77CC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Akceptujemy warunki płatności – </w:t>
      </w:r>
      <w:r w:rsidRPr="000168BF">
        <w:rPr>
          <w:rFonts w:ascii="Times New Roman" w:hAnsi="Times New Roman" w:cs="Times New Roman"/>
          <w:b/>
        </w:rPr>
        <w:t>przelewem w ciągu</w:t>
      </w:r>
      <w:r w:rsidRPr="000168BF">
        <w:rPr>
          <w:rFonts w:ascii="Times New Roman" w:hAnsi="Times New Roman" w:cs="Times New Roman"/>
        </w:rPr>
        <w:t xml:space="preserve"> </w:t>
      </w:r>
      <w:r w:rsidRPr="000168BF">
        <w:rPr>
          <w:rFonts w:ascii="Times New Roman" w:hAnsi="Times New Roman" w:cs="Times New Roman"/>
          <w:b/>
        </w:rPr>
        <w:t>30 dni</w:t>
      </w:r>
      <w:r w:rsidRPr="000168BF">
        <w:rPr>
          <w:rFonts w:ascii="Times New Roman" w:hAnsi="Times New Roman" w:cs="Times New Roman"/>
        </w:rPr>
        <w:t xml:space="preserve"> od dnia otrzymania przez Zamawiającego prawidłowo wystawionej faktury – określone w projekcie umowy stanowiącym załącznik do SIWZ.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Oświadczamy, że:</w:t>
      </w:r>
    </w:p>
    <w:p w:rsidR="003E4506" w:rsidRPr="000168BF" w:rsidRDefault="003E4506" w:rsidP="003E4506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zapoznałem/liśmy się ze „Specyfikacją Istotnych Warunków Zamówienia” znak sprawy </w:t>
      </w:r>
      <w:r>
        <w:rPr>
          <w:rFonts w:ascii="Times New Roman" w:hAnsi="Times New Roman" w:cs="Times New Roman"/>
          <w:b/>
        </w:rPr>
        <w:t>ZP.271.28</w:t>
      </w:r>
      <w:r w:rsidRPr="000168B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0168B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:rsidR="003E4506" w:rsidRPr="000168BF" w:rsidRDefault="003E4506" w:rsidP="003E4506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projekt umowy stanowiący integralną część SIWZ został przez nas bezwarunkowo zaakceptowany                        i w przypadku wyboru mojej/naszej oferty zobowiązuje/my się do zawarcia umowy na określonych w nim warunkach, miejscu i terminie. </w:t>
      </w:r>
    </w:p>
    <w:p w:rsidR="003E4506" w:rsidRPr="000168BF" w:rsidRDefault="003E4506" w:rsidP="003E4506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:rsidR="003E4506" w:rsidRPr="000168BF" w:rsidRDefault="003E4506" w:rsidP="003E4506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:rsidR="003E4506" w:rsidRPr="000168BF" w:rsidRDefault="003E4506" w:rsidP="003E4506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</w:rPr>
        <w:t xml:space="preserve">uważam/y się za związanych niniejszą ofertą </w:t>
      </w:r>
      <w:r w:rsidRPr="000168BF">
        <w:rPr>
          <w:rFonts w:ascii="Times New Roman" w:hAnsi="Times New Roman" w:cs="Times New Roman"/>
          <w:b/>
        </w:rPr>
        <w:t>przez okres 30 dni od upływu terminu składania ofert.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W przypadku wybrania mojej/naszej oferty </w:t>
      </w:r>
      <w:r w:rsidRPr="000168B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0168B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 xml:space="preserve">Oświadczam/y, iż: </w:t>
      </w:r>
    </w:p>
    <w:p w:rsidR="003E4506" w:rsidRPr="000168BF" w:rsidRDefault="003E4506" w:rsidP="003E4506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nie zamierzam(-y) powierzyć do podwykonania żadnej części niniejszego zamówienia podwykonawcom*</w:t>
      </w:r>
    </w:p>
    <w:p w:rsidR="003E4506" w:rsidRPr="000168BF" w:rsidRDefault="003E4506" w:rsidP="003E4506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zamierzam(-y) powierzyć do podwykonania następujące części niniejszego zamówienia podwykonawcom* </w:t>
      </w:r>
    </w:p>
    <w:p w:rsidR="003E4506" w:rsidRPr="000168BF" w:rsidRDefault="003E4506" w:rsidP="003E4506">
      <w:pPr>
        <w:ind w:left="709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3E4506" w:rsidRPr="000168BF" w:rsidTr="0018475A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8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8BF">
              <w:rPr>
                <w:rFonts w:ascii="Times New Roman" w:hAnsi="Times New Roman" w:cs="Times New Roman"/>
              </w:rPr>
              <w:t>CZĘŚĆ ZAMÓWIENIA POWIERZONA PODWYKONAWCY</w:t>
            </w:r>
          </w:p>
        </w:tc>
      </w:tr>
      <w:tr w:rsidR="003E4506" w:rsidRPr="000168BF" w:rsidTr="0018475A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:rsidR="003E4506" w:rsidRPr="000168BF" w:rsidRDefault="003E4506" w:rsidP="003E4506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:rsidR="003E4506" w:rsidRPr="000168BF" w:rsidRDefault="003E4506" w:rsidP="003E4506">
      <w:pPr>
        <w:ind w:left="720" w:hanging="360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Oświadczenie o spełnianiu warunków udziału w postępowaniu – art. 24 ust.1 ustawy Pzp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lastRenderedPageBreak/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- </w:t>
      </w:r>
      <w:r w:rsidRPr="000168BF">
        <w:rPr>
          <w:rFonts w:ascii="Times New Roman" w:hAnsi="Times New Roman" w:cs="Times New Roman"/>
          <w:i/>
        </w:rPr>
        <w:tab/>
        <w:t>Oświadczenie o braku podstaw do wykluczenia – art. 24 ustawy Pzp</w:t>
      </w:r>
    </w:p>
    <w:p w:rsidR="003E4506" w:rsidRPr="000168BF" w:rsidRDefault="003E4506" w:rsidP="003E4506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- </w:t>
      </w:r>
      <w:r w:rsidRPr="000168BF">
        <w:rPr>
          <w:rFonts w:ascii="Times New Roman" w:hAnsi="Times New Roman" w:cs="Times New Roman"/>
          <w:i/>
        </w:rPr>
        <w:tab/>
        <w:t xml:space="preserve">Aktualny </w:t>
      </w:r>
      <w:r w:rsidRPr="000168BF">
        <w:rPr>
          <w:rFonts w:ascii="Times New Roman" w:hAnsi="Times New Roman" w:cs="Times New Roman"/>
          <w:i/>
          <w:u w:val="single"/>
        </w:rPr>
        <w:t>odpis z właściwego rejestru</w:t>
      </w:r>
      <w:r w:rsidRPr="000168BF">
        <w:rPr>
          <w:rFonts w:ascii="Times New Roman" w:hAnsi="Times New Roman" w:cs="Times New Roman"/>
          <w:i/>
        </w:rPr>
        <w:t>, jeżeli odrębne przepisy wymagają wpisu do rejestru, w celu wykazania podstaw do wykluczenia w oparciu o art. 24 ust. 1 pkt. 2 ustawy Pzp, wystawione nie wcześniej niż 6 miesięcy przed upływem terminu składania ofert*, a w stosunku do osób fizycznych oświadczenia w zakresie ar</w:t>
      </w:r>
      <w:r>
        <w:rPr>
          <w:rFonts w:ascii="Times New Roman" w:hAnsi="Times New Roman" w:cs="Times New Roman"/>
          <w:i/>
        </w:rPr>
        <w:t>t. 24 ust.1 pkt. 2 ustawy Pzp*;</w:t>
      </w:r>
    </w:p>
    <w:p w:rsidR="003E4506" w:rsidRPr="000168BF" w:rsidRDefault="003E4506" w:rsidP="003E4506">
      <w:pPr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Oferta zawiera _______ ponumerowanych i parafowanych stron.</w:t>
      </w:r>
    </w:p>
    <w:p w:rsidR="003E4506" w:rsidRPr="000168BF" w:rsidRDefault="003E4506" w:rsidP="003E4506">
      <w:pPr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UWAGA:</w:t>
      </w: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*)    niepotrzebne skreślić</w:t>
      </w: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**) </w:t>
      </w:r>
      <w:r w:rsidRPr="000168BF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0168BF">
        <w:rPr>
          <w:rFonts w:ascii="Times New Roman" w:hAnsi="Times New Roman" w:cs="Times New Roman"/>
        </w:rPr>
        <w:br/>
        <w:t>Wykonawcę za zgodność z oryginałem na każdej stronie dokumentu</w:t>
      </w:r>
      <w:r w:rsidRPr="000168BF">
        <w:rPr>
          <w:rFonts w:ascii="Times New Roman" w:hAnsi="Times New Roman" w:cs="Times New Roman"/>
        </w:rPr>
        <w:tab/>
      </w: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***) jeżeli dotyczy Wykonawcy</w:t>
      </w:r>
    </w:p>
    <w:p w:rsidR="003E4506" w:rsidRPr="000168BF" w:rsidRDefault="003E4506" w:rsidP="003E4506">
      <w:pPr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____.____.2019</w:t>
      </w:r>
      <w:r w:rsidRPr="000168BF">
        <w:rPr>
          <w:rFonts w:ascii="Times New Roman" w:hAnsi="Times New Roman" w:cs="Times New Roman"/>
        </w:rPr>
        <w:t>r.                                      ……..……..……………………...............</w:t>
      </w: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uprawnionej/-ych do podejmowania zobowiązań)</w:t>
      </w:r>
    </w:p>
    <w:p w:rsidR="003E4506" w:rsidRPr="000168BF" w:rsidRDefault="003E4506" w:rsidP="003E4506">
      <w:pPr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Załącznik nr 2 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99925" wp14:editId="12650CB7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99925" id="AutoShape 3" o:spid="_x0000_s1026" style="position:absolute;margin-left:0;margin-top:24.85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" filled="f" strokeweight=".09mm">
                <v:stroke joinstyle="miter"/>
                <v:textbox inset=".35mm,.35mm,.35mm,.35mm">
                  <w:txbxContent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E4506" w:rsidRPr="000168BF" w:rsidRDefault="003E4506" w:rsidP="003E45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3E4506" w:rsidRPr="000168BF" w:rsidRDefault="003E4506" w:rsidP="003E45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3E4506" w:rsidRPr="000168BF" w:rsidRDefault="003E4506" w:rsidP="003E450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0168BF">
        <w:rPr>
          <w:rFonts w:ascii="Times New Roman" w:hAnsi="Times New Roman" w:cs="Times New Roman"/>
          <w:b/>
          <w:u w:val="single"/>
        </w:rPr>
        <w:br/>
        <w:t xml:space="preserve">I KRYTERIÓW SELEKCJI </w:t>
      </w:r>
    </w:p>
    <w:p w:rsidR="003E4506" w:rsidRPr="000168BF" w:rsidRDefault="003E4506" w:rsidP="003E4506">
      <w:pPr>
        <w:spacing w:after="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6B4A5A">
        <w:rPr>
          <w:sz w:val="22"/>
          <w:szCs w:val="22"/>
        </w:rPr>
        <w:t>Na potrzeby postępowania o udzielenie zamówienia publicznego</w:t>
      </w:r>
      <w:r w:rsidRPr="006B4A5A">
        <w:rPr>
          <w:sz w:val="22"/>
          <w:szCs w:val="22"/>
        </w:rPr>
        <w:br/>
        <w:t xml:space="preserve">pn. </w:t>
      </w:r>
      <w:r w:rsidRPr="00B3047D">
        <w:rPr>
          <w:b/>
          <w:sz w:val="22"/>
          <w:szCs w:val="22"/>
        </w:rPr>
        <w:t>„Przebudowa drogi gminnej w miejscowości Pogorzel”</w:t>
      </w: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  <w:r w:rsidRPr="000168BF">
        <w:rPr>
          <w:sz w:val="22"/>
          <w:szCs w:val="22"/>
        </w:rPr>
        <w:t xml:space="preserve">prowadzonego przez </w:t>
      </w:r>
      <w:r w:rsidRPr="000168BF">
        <w:rPr>
          <w:b/>
          <w:sz w:val="22"/>
          <w:szCs w:val="22"/>
        </w:rPr>
        <w:t>Gminę Osieck, ul. Rynek 1, 08-445 Osieck,</w:t>
      </w:r>
      <w:r>
        <w:t xml:space="preserve"> </w:t>
      </w:r>
      <w:r w:rsidRPr="000168BF">
        <w:rPr>
          <w:i/>
          <w:sz w:val="22"/>
          <w:szCs w:val="22"/>
        </w:rPr>
        <w:t xml:space="preserve"> </w:t>
      </w:r>
      <w:r w:rsidRPr="000168BF">
        <w:rPr>
          <w:sz w:val="22"/>
          <w:szCs w:val="22"/>
        </w:rPr>
        <w:t>oświadczam, co następuje:</w:t>
      </w:r>
    </w:p>
    <w:p w:rsidR="003E4506" w:rsidRPr="000168BF" w:rsidRDefault="003E4506" w:rsidP="003E45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INFORMACJA DOTYCZĄCA WYKONAWCY: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168BF">
        <w:rPr>
          <w:rFonts w:ascii="Times New Roman" w:hAnsi="Times New Roman" w:cs="Times New Roman"/>
        </w:rPr>
        <w:t>.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0168BF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0168BF">
        <w:rPr>
          <w:rFonts w:ascii="Times New Roman" w:hAnsi="Times New Roman" w:cs="Times New Roman"/>
          <w:i/>
        </w:rPr>
        <w:br/>
      </w:r>
      <w:r w:rsidRPr="000168BF">
        <w:rPr>
          <w:rFonts w:ascii="Times New Roman" w:hAnsi="Times New Roman" w:cs="Times New Roman"/>
        </w:rPr>
        <w:t>tj. ………………………………………………………………………………………………………………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</w:rPr>
        <w:t>……………………………………………………………………………..</w:t>
      </w:r>
      <w:r w:rsidRPr="000168BF">
        <w:rPr>
          <w:rFonts w:ascii="Times New Roman" w:hAnsi="Times New Roman" w:cs="Times New Roman"/>
          <w:i/>
        </w:rPr>
        <w:t>…………………………………..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>(wymienić kryteria selekcji, które spełnia wykonawca)</w:t>
      </w:r>
      <w:r w:rsidRPr="000168BF">
        <w:rPr>
          <w:rFonts w:ascii="Times New Roman" w:hAnsi="Times New Roman" w:cs="Times New Roman"/>
        </w:rPr>
        <w:t>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</w:rPr>
        <w:t>INFORMACJA W ZWIĄZKU Z POLEGANIEM NA ZASOBACH INNYCH PODMIOTÓW</w:t>
      </w:r>
      <w:r w:rsidRPr="000168BF">
        <w:rPr>
          <w:rFonts w:ascii="Times New Roman" w:hAnsi="Times New Roman" w:cs="Times New Roman"/>
        </w:rPr>
        <w:t xml:space="preserve">: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0168BF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0168B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lastRenderedPageBreak/>
        <w:t xml:space="preserve">Oświadczam, że w celu wykazania spełniania kryteriów selekcji, określonych przez zamawiającego w…………………………………………………………..……………..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0168BF">
        <w:rPr>
          <w:rFonts w:ascii="Times New Roman" w:hAnsi="Times New Roman" w:cs="Times New Roman"/>
        </w:rPr>
        <w:t xml:space="preserve"> polegam na zasobach następującego/cych podmiotu/ów: ……………………………………………………………………….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……………………………………………………… (</w:t>
      </w:r>
      <w:r w:rsidRPr="000168BF">
        <w:rPr>
          <w:rFonts w:ascii="Times New Roman" w:hAnsi="Times New Roman" w:cs="Times New Roman"/>
          <w:i/>
        </w:rPr>
        <w:t>wskazać podmiot i określić odpowiedni zakres dla wskazanego podmiotu</w:t>
      </w:r>
      <w:r w:rsidRPr="000168BF">
        <w:rPr>
          <w:rFonts w:ascii="Times New Roman" w:hAnsi="Times New Roman" w:cs="Times New Roman"/>
        </w:rPr>
        <w:t xml:space="preserve">).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PODANYCH INFORMACJI: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168B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360" w:hanging="360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3</w:t>
      </w: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  <w:u w:val="single"/>
        </w:rPr>
        <w:t>WYKAZ ROBÓT BUDOWLANYCH</w:t>
      </w:r>
      <w:r w:rsidRPr="000168BF">
        <w:rPr>
          <w:rFonts w:ascii="Times New Roman" w:hAnsi="Times New Roman" w:cs="Times New Roman"/>
          <w:b/>
        </w:rPr>
        <w:t xml:space="preserve"> </w:t>
      </w: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0168BF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:rsidR="003E4506" w:rsidRPr="000168BF" w:rsidRDefault="003E4506" w:rsidP="003E4506">
      <w:pPr>
        <w:jc w:val="center"/>
        <w:rPr>
          <w:rFonts w:ascii="Times New Roman" w:hAnsi="Times New Roman" w:cs="Times New Roman"/>
          <w:b/>
          <w:bCs/>
        </w:rPr>
      </w:pPr>
      <w:r w:rsidRPr="000168BF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0168BF">
        <w:rPr>
          <w:rFonts w:ascii="Times New Roman" w:hAnsi="Times New Roman" w:cs="Times New Roman"/>
          <w:b/>
          <w:bCs/>
        </w:rPr>
        <w:br/>
        <w:t>w pkt. VIII pkt. 1.2)  SIWZ</w:t>
      </w:r>
    </w:p>
    <w:p w:rsidR="003E4506" w:rsidRPr="000168BF" w:rsidRDefault="003E4506" w:rsidP="003E4506">
      <w:pPr>
        <w:jc w:val="center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  <w:b/>
          <w:u w:val="single"/>
          <w:lang w:val="cs-CZ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8E17" wp14:editId="6F48D86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58E17" 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BN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pwoQTYoCAAAyBQAADgAAAAAAAAAAAAAAAAAuAgAAZHJzL2Uyb0RvYy54bWxQSwECLQAU&#10;AAYACAAAACEAy1VL/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506" w:rsidRPr="000168BF" w:rsidRDefault="003E4506" w:rsidP="003E4506">
      <w:pPr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jc w:val="center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  <w:r w:rsidRPr="000168BF">
        <w:rPr>
          <w:rFonts w:ascii="Times New Roman" w:hAnsi="Times New Roman" w:cs="Times New Roman"/>
          <w:u w:val="single"/>
        </w:rPr>
        <w:t xml:space="preserve"> </w:t>
      </w:r>
    </w:p>
    <w:p w:rsidR="003E4506" w:rsidRPr="000168BF" w:rsidRDefault="003E4506" w:rsidP="003E4506">
      <w:pPr>
        <w:jc w:val="center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u w:val="single"/>
        </w:rPr>
        <w:t>Wykonałem*/wykonaliśmy*</w:t>
      </w:r>
      <w:r w:rsidRPr="000168BF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0168BF">
        <w:rPr>
          <w:rFonts w:ascii="Times New Roman" w:hAnsi="Times New Roman" w:cs="Times New Roman"/>
          <w:b/>
        </w:rPr>
        <w:t>w okresie ostatnich 5</w:t>
      </w:r>
      <w:r w:rsidRPr="000168BF">
        <w:rPr>
          <w:rFonts w:ascii="Times New Roman" w:hAnsi="Times New Roman" w:cs="Times New Roman"/>
        </w:rPr>
        <w:t xml:space="preserve"> </w:t>
      </w:r>
      <w:r w:rsidRPr="000168BF">
        <w:rPr>
          <w:rFonts w:ascii="Times New Roman" w:hAnsi="Times New Roman" w:cs="Times New Roman"/>
          <w:b/>
        </w:rPr>
        <w:t>lat przed upływem terminu składania ofert</w:t>
      </w:r>
      <w:r w:rsidRPr="000168BF">
        <w:rPr>
          <w:rFonts w:ascii="Times New Roman" w:hAnsi="Times New Roman" w:cs="Times New Roman"/>
        </w:rPr>
        <w:t>, a jeżeli okres prowadzenia działalności jest krótszy – w tym okresie, następujące roboty budowlane:</w:t>
      </w: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722"/>
        <w:gridCol w:w="1889"/>
        <w:gridCol w:w="1618"/>
        <w:gridCol w:w="911"/>
        <w:gridCol w:w="920"/>
      </w:tblGrid>
      <w:tr w:rsidR="003E4506" w:rsidRPr="000168BF" w:rsidTr="0018475A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PRZEDMIOT</w:t>
            </w:r>
            <w:r w:rsidRPr="000168BF">
              <w:rPr>
                <w:rFonts w:ascii="Times New Roman" w:hAnsi="Times New Roman" w:cs="Times New Roman"/>
                <w:b/>
                <w:u w:val="single"/>
              </w:rPr>
              <w:t xml:space="preserve"> / RODZAJ</w:t>
            </w:r>
            <w:r w:rsidRPr="000168BF">
              <w:rPr>
                <w:rFonts w:ascii="Times New Roman" w:hAnsi="Times New Roman" w:cs="Times New Roman"/>
                <w:b/>
              </w:rPr>
              <w:t xml:space="preserve"> WYKONANEGO ZAMÓWIENIA</w:t>
            </w:r>
          </w:p>
          <w:p w:rsidR="003E4506" w:rsidRPr="000168BF" w:rsidRDefault="003E4506" w:rsidP="0018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WARTOŚĆ</w:t>
            </w:r>
          </w:p>
          <w:p w:rsidR="003E4506" w:rsidRPr="000168BF" w:rsidRDefault="003E4506" w:rsidP="0018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ROBÓT BUDOWLANYCH</w:t>
            </w:r>
          </w:p>
          <w:p w:rsidR="003E4506" w:rsidRPr="000168BF" w:rsidRDefault="003E4506" w:rsidP="0018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 xml:space="preserve">BRUTTO </w:t>
            </w:r>
            <w:r w:rsidRPr="000168BF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MIEJSCE</w:t>
            </w:r>
          </w:p>
          <w:p w:rsidR="003E4506" w:rsidRPr="000168BF" w:rsidRDefault="003E4506" w:rsidP="0018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WYKONANEGO</w:t>
            </w:r>
          </w:p>
          <w:p w:rsidR="003E4506" w:rsidRPr="000168BF" w:rsidRDefault="003E4506" w:rsidP="0018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DATA WYKONANIA ZAMÓWIENIA</w:t>
            </w:r>
          </w:p>
        </w:tc>
      </w:tr>
      <w:tr w:rsidR="003E4506" w:rsidRPr="000168BF" w:rsidTr="0018475A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0168BF">
              <w:rPr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4506" w:rsidRPr="000168BF" w:rsidRDefault="003E4506" w:rsidP="0018475A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0168BF">
              <w:rPr>
                <w:sz w:val="22"/>
                <w:szCs w:val="22"/>
              </w:rPr>
              <w:t>KONIEC (DATA)</w:t>
            </w:r>
          </w:p>
        </w:tc>
      </w:tr>
      <w:tr w:rsidR="003E4506" w:rsidRPr="000168BF" w:rsidTr="0018475A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6</w:t>
            </w:r>
          </w:p>
        </w:tc>
      </w:tr>
      <w:tr w:rsidR="003E4506" w:rsidRPr="000168BF" w:rsidTr="0018475A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506" w:rsidRPr="000168BF" w:rsidTr="0018475A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506" w:rsidRPr="000168BF" w:rsidTr="0018475A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4506" w:rsidRPr="000168BF" w:rsidTr="0018475A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  <w:p w:rsidR="003E4506" w:rsidRPr="000168BF" w:rsidRDefault="003E4506" w:rsidP="0018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4506" w:rsidRPr="000168BF" w:rsidRDefault="003E4506" w:rsidP="003E4506">
      <w:pPr>
        <w:autoSpaceDE w:val="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  <w:u w:val="single"/>
        </w:rPr>
        <w:t>UWAGA!</w:t>
      </w:r>
      <w:r w:rsidRPr="000168BF">
        <w:rPr>
          <w:rFonts w:ascii="Times New Roman" w:hAnsi="Times New Roman" w:cs="Times New Roman"/>
          <w:b/>
        </w:rPr>
        <w:t xml:space="preserve">  - </w:t>
      </w:r>
      <w:r w:rsidRPr="000168BF">
        <w:rPr>
          <w:rFonts w:ascii="Times New Roman" w:hAnsi="Times New Roman" w:cs="Times New Roman"/>
        </w:rPr>
        <w:t>Wykonawca jest zobowiązany wypełnić wszystkie rubryki, podając kompletne informacje, z których wynikać będzie spełnienie warunków, o których mowa w SIWZ.</w:t>
      </w:r>
    </w:p>
    <w:p w:rsidR="003E4506" w:rsidRPr="000168BF" w:rsidRDefault="003E4506" w:rsidP="003E4506">
      <w:pPr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niepotrzebne skreślić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**- wykreślić, jeżeli nie dotyczy</w:t>
      </w:r>
    </w:p>
    <w:p w:rsidR="003E4506" w:rsidRPr="000168BF" w:rsidRDefault="003E4506" w:rsidP="003E4506">
      <w:pPr>
        <w:jc w:val="both"/>
        <w:rPr>
          <w:rFonts w:ascii="Times New Roman" w:hAnsi="Times New Roman" w:cs="Times New Roman"/>
          <w:color w:val="008000"/>
        </w:rPr>
      </w:pPr>
    </w:p>
    <w:p w:rsidR="003E4506" w:rsidRPr="000168BF" w:rsidRDefault="003E4506" w:rsidP="003E4506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___.___.2019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uprawnionej/-ych do podejmowania zobowiązań)</w:t>
      </w: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widowControl w:val="0"/>
        <w:jc w:val="center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jc w:val="center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widowControl w:val="0"/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widowControl w:val="0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4</w:t>
      </w:r>
      <w:r w:rsidRPr="000168BF">
        <w:rPr>
          <w:rFonts w:ascii="Times New Roman" w:hAnsi="Times New Roman" w:cs="Times New Roman"/>
        </w:rPr>
        <w:br/>
      </w: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WYKAZ OSÓB, </w:t>
      </w: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KTÓRE BĘDĄ UCZESTNICZYĆ W WYKONYWANIU ZAMÓWIENIA </w:t>
      </w: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  <w:lang w:val="cs-CZ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DAC7" wp14:editId="5452E087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1DAC7" id="AutoShape 4" o:spid="_x0000_s1028" style="position:absolute;margin-left:6pt;margin-top:2.3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je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</w:p>
    <w:p w:rsidR="003E4506" w:rsidRPr="000168BF" w:rsidRDefault="003E4506" w:rsidP="003E4506">
      <w:pPr>
        <w:widowControl w:val="0"/>
        <w:jc w:val="center"/>
        <w:rPr>
          <w:rFonts w:ascii="Times New Roman" w:hAnsi="Times New Roman" w:cs="Times New Roman"/>
          <w:u w:val="single"/>
        </w:rPr>
      </w:pPr>
    </w:p>
    <w:p w:rsidR="003E4506" w:rsidRPr="000168BF" w:rsidRDefault="003E4506" w:rsidP="003E4506">
      <w:pPr>
        <w:pStyle w:val="Tekstpodstawowy22"/>
        <w:widowControl w:val="0"/>
        <w:spacing w:after="0" w:line="240" w:lineRule="auto"/>
        <w:jc w:val="both"/>
        <w:rPr>
          <w:sz w:val="22"/>
          <w:szCs w:val="22"/>
        </w:rPr>
      </w:pPr>
      <w:r w:rsidRPr="000168BF">
        <w:rPr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3E4506" w:rsidRPr="000168BF" w:rsidTr="0018475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ZAKRES </w:t>
            </w: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WYKONYWANYCH </w:t>
            </w: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KWALIFIKACJE ZAWODOWE  (UPRAWNIENIA) </w:t>
            </w:r>
            <w:r w:rsidRPr="000168BF">
              <w:rPr>
                <w:b/>
                <w:sz w:val="22"/>
                <w:szCs w:val="22"/>
              </w:rPr>
              <w:br/>
              <w:t>I WYKSZTAŁCENIE</w:t>
            </w: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168BF">
              <w:rPr>
                <w:b/>
                <w:sz w:val="22"/>
                <w:szCs w:val="22"/>
              </w:rPr>
              <w:t xml:space="preserve">Potwierdzające spełnienie warunku określonego w pkt. </w:t>
            </w:r>
            <w:r w:rsidRPr="000168BF">
              <w:rPr>
                <w:b/>
                <w:sz w:val="22"/>
                <w:szCs w:val="22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LATA DOŚWIADCZENIA</w:t>
            </w: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INFORMACJA O PODSTAWIE DYSPONOWANIA OSOBAMI</w:t>
            </w:r>
          </w:p>
          <w:p w:rsidR="003E4506" w:rsidRPr="000168BF" w:rsidRDefault="003E4506" w:rsidP="001847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(pracownik/pisemne</w:t>
            </w:r>
          </w:p>
          <w:p w:rsidR="003E4506" w:rsidRPr="000168BF" w:rsidRDefault="003E4506" w:rsidP="001847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zobowi</w:t>
            </w:r>
            <w:r w:rsidRPr="000168BF">
              <w:rPr>
                <w:rFonts w:ascii="Times New Roman" w:eastAsia="TimesNewRoman" w:hAnsi="Times New Roman" w:cs="Times New Roman"/>
                <w:b/>
                <w:bCs/>
              </w:rPr>
              <w:t>ą</w:t>
            </w:r>
            <w:r w:rsidRPr="000168BF">
              <w:rPr>
                <w:rFonts w:ascii="Times New Roman" w:hAnsi="Times New Roman" w:cs="Times New Roman"/>
                <w:b/>
                <w:bCs/>
              </w:rPr>
              <w:t>zanie</w:t>
            </w:r>
          </w:p>
          <w:p w:rsidR="003E4506" w:rsidRPr="000168BF" w:rsidRDefault="003E4506" w:rsidP="001847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podmiotu</w:t>
            </w:r>
          </w:p>
          <w:p w:rsidR="003E4506" w:rsidRPr="000168BF" w:rsidRDefault="003E4506" w:rsidP="0018475A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trzeciego/inne)*</w:t>
            </w:r>
          </w:p>
        </w:tc>
      </w:tr>
      <w:tr w:rsidR="003E4506" w:rsidRPr="000168BF" w:rsidTr="0018475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6</w:t>
            </w:r>
          </w:p>
        </w:tc>
      </w:tr>
      <w:tr w:rsidR="003E4506" w:rsidRPr="000168BF" w:rsidTr="0018475A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1.</w:t>
            </w: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3E4506" w:rsidRPr="000168BF" w:rsidRDefault="003E4506" w:rsidP="0018475A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06" w:rsidRPr="000168BF" w:rsidRDefault="003E4506" w:rsidP="0018475A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4506" w:rsidRPr="000168BF" w:rsidRDefault="003E4506" w:rsidP="003E4506">
      <w:pPr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  <w:u w:val="single"/>
        </w:rPr>
        <w:lastRenderedPageBreak/>
        <w:t xml:space="preserve">UWAGA!: </w:t>
      </w:r>
      <w:r w:rsidRPr="000168BF">
        <w:rPr>
          <w:rFonts w:ascii="Times New Roman" w:hAnsi="Times New Roman" w:cs="Times New Roman"/>
        </w:rPr>
        <w:t xml:space="preserve">Wykonawca jest zobowiązany wypełnić wszystkie rubryki, podając kompletne informacje, z których wynikać będzie spełnienie warunków, o których mowa w SIWZ. </w:t>
      </w:r>
    </w:p>
    <w:p w:rsidR="003E4506" w:rsidRPr="000168BF" w:rsidRDefault="003E4506" w:rsidP="003E4506">
      <w:pPr>
        <w:autoSpaceDE w:val="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autoSpaceDE w:val="0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</w:rPr>
        <w:t xml:space="preserve">DO WYKAZU NALEŻY DOŁĄCZYĆ </w:t>
      </w:r>
      <w:r w:rsidRPr="000168BF">
        <w:rPr>
          <w:rFonts w:ascii="Times New Roman" w:hAnsi="Times New Roman" w:cs="Times New Roman"/>
          <w:b/>
          <w:u w:val="single"/>
        </w:rPr>
        <w:t xml:space="preserve">OŚWIADCZENIE POTWIERDZAJĄCE WYMAGANE UPRAWNIENIA ZGODNIE Z ZAŁĄCZNIKIEM  NR 5. </w:t>
      </w: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  <w:u w:val="single"/>
        </w:rPr>
      </w:pP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>Oświadczam/my*, że:</w:t>
      </w:r>
    </w:p>
    <w:p w:rsidR="003E4506" w:rsidRPr="000168BF" w:rsidRDefault="003E4506" w:rsidP="003E4506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dysponuje/my* osobą wskazaną w poz. ........ wykazu,</w:t>
      </w:r>
    </w:p>
    <w:p w:rsidR="003E4506" w:rsidRPr="000168BF" w:rsidRDefault="003E4506" w:rsidP="003E4506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będzie/my* dysponować osobą wskazaną w poz ..... wykazu na potwierdzenie czego załączam/my* pisemne zobowiązanie tego/tych* podmiotu/ów* do oddania do dyspozycji niezbędnych zasobów w tym zakresie, na okres korzystania z nich przy wykonywaniu zamówienia.</w:t>
      </w:r>
    </w:p>
    <w:p w:rsidR="003E4506" w:rsidRPr="000168BF" w:rsidRDefault="003E4506" w:rsidP="003E4506">
      <w:pPr>
        <w:pStyle w:val="Zwykytekst1"/>
      </w:pP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niepotrzebne skreślić</w:t>
      </w: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___.___.2019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3E4506" w:rsidRPr="000168BF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uprawnionej/-ych do podejmowania zobowiązań)</w:t>
      </w:r>
    </w:p>
    <w:p w:rsidR="003E4506" w:rsidRPr="000168BF" w:rsidRDefault="003E4506" w:rsidP="003E4506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C8BE3" wp14:editId="670F4C11">
                <wp:simplePos x="0" y="0"/>
                <wp:positionH relativeFrom="column">
                  <wp:posOffset>-88900</wp:posOffset>
                </wp:positionH>
                <wp:positionV relativeFrom="paragraph">
                  <wp:posOffset>307340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8BE3" id="AutoShape 5" o:spid="_x0000_s1029" style="position:absolute;left:0;text-align:left;margin-left:-7pt;margin-top:24.2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jeiQ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" filled="f" strokeweight=".09mm">
                <v:stroke joinstyle="miter"/>
                <v:textbox inset=".35mm,.35mm,.35mm,.35mm">
                  <w:txbxContent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168BF">
        <w:rPr>
          <w:rFonts w:ascii="Times New Roman" w:hAnsi="Times New Roman" w:cs="Times New Roman"/>
        </w:rPr>
        <w:t>Załącznik nr 5</w:t>
      </w: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  <w:lang w:val="cs-CZ"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</w:p>
    <w:p w:rsidR="003E4506" w:rsidRPr="000168BF" w:rsidRDefault="003E4506" w:rsidP="003E4506">
      <w:pPr>
        <w:widowControl w:val="0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osoba, która będzie uczestniczyć w wykonywaniu niniejszego zamówienia wskazana w wykazie osób </w:t>
      </w:r>
      <w:r w:rsidRPr="000168BF">
        <w:rPr>
          <w:rFonts w:ascii="Times New Roman" w:hAnsi="Times New Roman" w:cs="Times New Roman"/>
          <w:i/>
        </w:rPr>
        <w:t>(Załącznik nr 4),</w:t>
      </w:r>
      <w:r w:rsidRPr="000168BF">
        <w:rPr>
          <w:rFonts w:ascii="Times New Roman" w:hAnsi="Times New Roman" w:cs="Times New Roman"/>
        </w:rPr>
        <w:t xml:space="preserve"> posiada wymagane uprawnienia.</w:t>
      </w:r>
    </w:p>
    <w:p w:rsidR="003E4506" w:rsidRPr="0071706A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 xml:space="preserve">............................................................. wyznaczona/ny na kierownika budowy przy </w:t>
      </w:r>
      <w:r w:rsidRPr="0046649B">
        <w:rPr>
          <w:b/>
          <w:sz w:val="22"/>
          <w:szCs w:val="22"/>
        </w:rPr>
        <w:t xml:space="preserve"> </w:t>
      </w:r>
      <w:r w:rsidRPr="0071706A">
        <w:rPr>
          <w:b/>
          <w:sz w:val="22"/>
          <w:szCs w:val="22"/>
        </w:rPr>
        <w:t>„Przebudowa drogi gminnej w miejscowości Pogorzel”</w:t>
      </w:r>
    </w:p>
    <w:p w:rsidR="003E4506" w:rsidRPr="00C86EDF" w:rsidRDefault="003E4506" w:rsidP="003E4506">
      <w:pPr>
        <w:pStyle w:val="Domylnie"/>
        <w:tabs>
          <w:tab w:val="left" w:pos="2325"/>
          <w:tab w:val="left" w:pos="2885"/>
        </w:tabs>
        <w:jc w:val="center"/>
        <w:rPr>
          <w:b/>
          <w:szCs w:val="24"/>
        </w:rPr>
      </w:pP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  <w:r w:rsidRPr="000168BF">
        <w:rPr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0168BF">
        <w:rPr>
          <w:sz w:val="22"/>
          <w:szCs w:val="22"/>
          <w:shd w:val="clear" w:color="auto" w:fill="FFFFFF"/>
        </w:rPr>
        <w:t>**</w:t>
      </w:r>
      <w:r w:rsidRPr="000168BF">
        <w:rPr>
          <w:b/>
          <w:color w:val="000000"/>
          <w:sz w:val="22"/>
          <w:szCs w:val="22"/>
          <w:shd w:val="clear" w:color="auto" w:fill="FFFFFF"/>
        </w:rPr>
        <w:t xml:space="preserve"> /</w:t>
      </w:r>
      <w:r w:rsidRPr="000168BF">
        <w:rPr>
          <w:sz w:val="22"/>
          <w:szCs w:val="22"/>
        </w:rPr>
        <w:t>..........................................................................................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.........................................................................................................................................................***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tabs>
          <w:tab w:val="left" w:pos="7740"/>
        </w:tabs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…………………….…., dnia ___.___.20</w:t>
      </w:r>
      <w:r>
        <w:rPr>
          <w:rFonts w:ascii="Times New Roman" w:hAnsi="Times New Roman" w:cs="Times New Roman"/>
        </w:rPr>
        <w:t>19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3E4506" w:rsidRPr="00317192" w:rsidRDefault="003E4506" w:rsidP="003E4506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</w:t>
      </w:r>
      <w:r>
        <w:rPr>
          <w:rFonts w:ascii="Times New Roman" w:hAnsi="Times New Roman" w:cs="Times New Roman"/>
        </w:rPr>
        <w:t>ych do podejmowania zobowiązań)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*- skreślić nie potrzebne</w: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WAŻNE!</w:t>
      </w:r>
    </w:p>
    <w:p w:rsidR="003E4506" w:rsidRPr="000168BF" w:rsidRDefault="003E4506" w:rsidP="003E4506">
      <w:pPr>
        <w:numPr>
          <w:ilvl w:val="1"/>
          <w:numId w:val="2"/>
        </w:numPr>
        <w:shd w:val="clear" w:color="auto" w:fill="FFFFFF"/>
        <w:tabs>
          <w:tab w:val="left" w:pos="1276"/>
        </w:tabs>
        <w:suppressAutoHyphens/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168BF">
        <w:rPr>
          <w:rFonts w:ascii="Times New Roman" w:hAnsi="Times New Roman" w:cs="Times New Roman"/>
          <w:u w:val="single"/>
        </w:rPr>
        <w:t>Zgodnie z pkt. VII pkt. 3b) SIWZ</w:t>
      </w:r>
      <w:r w:rsidRPr="000168BF">
        <w:rPr>
          <w:rFonts w:ascii="Times New Roman" w:hAnsi="Times New Roman" w:cs="Times New Roman"/>
        </w:rPr>
        <w:t xml:space="preserve"> - </w:t>
      </w:r>
      <w:r w:rsidRPr="000168BF">
        <w:rPr>
          <w:rFonts w:ascii="Times New Roman" w:hAnsi="Times New Roman" w:cs="Times New Roman"/>
          <w:b/>
        </w:rPr>
        <w:t xml:space="preserve">Kierownik budowy musi posiadać uprawnienia budowlane do kierowania wszelkimi robotami budowlanymi  </w:t>
      </w:r>
      <w:r w:rsidRPr="000168BF">
        <w:rPr>
          <w:rFonts w:ascii="Times New Roman" w:eastAsia="+mn-ea" w:hAnsi="Times New Roman" w:cs="Times New Roman"/>
          <w:b/>
          <w:shd w:val="clear" w:color="auto" w:fill="FFFFFF"/>
        </w:rPr>
        <w:t xml:space="preserve">w zakresie </w:t>
      </w:r>
      <w:r>
        <w:rPr>
          <w:rFonts w:ascii="Times New Roman" w:eastAsia="+mn-ea" w:hAnsi="Times New Roman" w:cs="Times New Roman"/>
          <w:b/>
          <w:shd w:val="clear" w:color="auto" w:fill="FFFFFF"/>
        </w:rPr>
        <w:t>budowy drogi   w zakresie jaki wskazuje przedmiot zamówienia.</w:t>
      </w:r>
    </w:p>
    <w:p w:rsidR="003E4506" w:rsidRPr="000168BF" w:rsidRDefault="003E4506" w:rsidP="003E4506">
      <w:pPr>
        <w:spacing w:after="120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UWAGA!</w:t>
      </w: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  - dotyczy dokumentów wydanych na podstawie Rozporządzenia Ministra Transportu i Budownictwa                z dnia 28 kwietnia 2006r. w sprawie samodzielnych funkcji technicznych w budownictwie (Dz. U. z 2006r. Nr 83 poz. 578 z późn. zm.) - wykreślić jeżeli nie dotyczy</w:t>
      </w:r>
    </w:p>
    <w:p w:rsidR="003E4506" w:rsidRPr="000168BF" w:rsidRDefault="003E4506" w:rsidP="003E4506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***- dotyczy dokumentów wydanych na podstawie wcześniej obowiązujących przepisów uprawniających do pełnienia funkcji kierownika budowy - wykreślić jeżeli nie dotyczy </w:t>
      </w:r>
    </w:p>
    <w:p w:rsidR="003E4506" w:rsidRPr="000168BF" w:rsidRDefault="003E4506" w:rsidP="003E4506">
      <w:pPr>
        <w:spacing w:line="36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6</w:t>
      </w: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628C1" wp14:editId="28B64244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506" w:rsidRPr="00603F22" w:rsidRDefault="003E4506" w:rsidP="003E45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28C1" id="_x0000_s1030" style="position:absolute;left:0;text-align:left;margin-left:0;margin-top:24.9pt;width:158.4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D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" filled="f" strokeweight=".09mm">
                <v:stroke joinstyle="miter"/>
                <v:textbox inset=".35mm,.35mm,.35mm,.35mm">
                  <w:txbxContent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4506" w:rsidRPr="00603F22" w:rsidRDefault="003E4506" w:rsidP="003E45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E4506" w:rsidRPr="000168BF" w:rsidRDefault="003E4506" w:rsidP="003E45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3E4506" w:rsidRPr="000168BF" w:rsidRDefault="003E4506" w:rsidP="003E45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3E4506" w:rsidRPr="000168BF" w:rsidRDefault="003E4506" w:rsidP="003E450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 xml:space="preserve">Na potrzeby postępowania o udzielenie zamówienia publicznego </w:t>
      </w:r>
      <w:r w:rsidRPr="000168BF">
        <w:rPr>
          <w:sz w:val="22"/>
          <w:szCs w:val="22"/>
        </w:rPr>
        <w:br/>
        <w:t xml:space="preserve">pn. </w:t>
      </w:r>
      <w:r w:rsidRPr="0071706A">
        <w:rPr>
          <w:b/>
          <w:sz w:val="22"/>
          <w:szCs w:val="22"/>
        </w:rPr>
        <w:t>„Przebudowa drogi gminnej w miejscowości Pogorzel”</w:t>
      </w:r>
    </w:p>
    <w:p w:rsidR="003E4506" w:rsidRPr="00667084" w:rsidRDefault="003E4506" w:rsidP="003E4506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Osieck, ul. Rynek 1,08-445 Osieck</w:t>
      </w:r>
      <w:r w:rsidRPr="000168BF">
        <w:rPr>
          <w:i/>
          <w:sz w:val="22"/>
          <w:szCs w:val="22"/>
        </w:rPr>
        <w:t xml:space="preserve">, </w:t>
      </w:r>
      <w:r w:rsidRPr="000168BF">
        <w:rPr>
          <w:sz w:val="22"/>
          <w:szCs w:val="22"/>
        </w:rPr>
        <w:t>oświadczam, co następuje: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OŚWIADCZENIA DOTYCZĄCE WYKONAWCY:</w:t>
      </w:r>
    </w:p>
    <w:p w:rsidR="003E4506" w:rsidRPr="000168BF" w:rsidRDefault="003E4506" w:rsidP="003E4506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E4506" w:rsidRPr="000168BF" w:rsidRDefault="003E4506" w:rsidP="003E4506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Oświadczam, że nie podlegam wykluczeniu z postępowania na podstawie </w:t>
      </w:r>
      <w:r w:rsidRPr="000168BF">
        <w:rPr>
          <w:rFonts w:ascii="Times New Roman" w:hAnsi="Times New Roman"/>
        </w:rPr>
        <w:br/>
        <w:t>art. 24 ust 1 pkt 12-23 ustawy Pzp.</w:t>
      </w:r>
    </w:p>
    <w:p w:rsidR="003E4506" w:rsidRPr="000168BF" w:rsidRDefault="003E4506" w:rsidP="003E4506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[UWAGA: </w:t>
      </w:r>
      <w:r w:rsidRPr="000168BF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0168BF">
        <w:rPr>
          <w:rFonts w:ascii="Times New Roman" w:hAnsi="Times New Roman"/>
        </w:rPr>
        <w:t>]</w:t>
      </w:r>
    </w:p>
    <w:p w:rsidR="003E4506" w:rsidRPr="000168BF" w:rsidRDefault="003E4506" w:rsidP="003E450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Oświadczam, że nie podlegam wykluczeniu z postępowania na podstawie </w:t>
      </w:r>
      <w:r w:rsidRPr="000168BF">
        <w:rPr>
          <w:rFonts w:ascii="Times New Roman" w:hAnsi="Times New Roman"/>
        </w:rPr>
        <w:br/>
        <w:t>art. 24 ust. 5 ustawy Pzp  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0168B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0168BF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  <w:r w:rsidRPr="000168B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168BF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168BF">
        <w:rPr>
          <w:rFonts w:ascii="Times New Roman" w:hAnsi="Times New Roman" w:cs="Times New Roman"/>
        </w:rPr>
        <w:t>nie zachodzą podstawy wykluczenia z postępowania o udzielenie zamówienia.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168B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0168BF">
        <w:rPr>
          <w:rFonts w:ascii="Times New Roman" w:hAnsi="Times New Roman" w:cs="Times New Roman"/>
        </w:rPr>
        <w:t>, nie zachodzą podstawy wykluczenia z postępowania o udzielenie zamówienia.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lastRenderedPageBreak/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4506" w:rsidRPr="000168BF" w:rsidRDefault="003E4506" w:rsidP="003E45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PODANYCH INFORMACJI: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168B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3E4506" w:rsidRPr="000168BF" w:rsidRDefault="003E4506" w:rsidP="003E4506">
      <w:pPr>
        <w:rPr>
          <w:rFonts w:ascii="Times New Roman" w:hAnsi="Times New Roman" w:cs="Times New Roman"/>
          <w:b/>
          <w:bCs/>
          <w:shd w:val="clear" w:color="auto" w:fill="FFFF00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jc w:val="right"/>
        <w:rPr>
          <w:rFonts w:ascii="Times New Roman" w:hAnsi="Times New Roman" w:cs="Times New Roman"/>
        </w:rPr>
      </w:pPr>
    </w:p>
    <w:p w:rsidR="003E4506" w:rsidRPr="000168BF" w:rsidRDefault="003E4506" w:rsidP="003E4506">
      <w:pPr>
        <w:rPr>
          <w:rFonts w:ascii="Times New Roman" w:hAnsi="Times New Roman" w:cs="Times New Roman"/>
        </w:rPr>
      </w:pPr>
    </w:p>
    <w:p w:rsidR="00F35073" w:rsidRDefault="00F35073">
      <w:bookmarkStart w:id="0" w:name="_GoBack"/>
      <w:bookmarkEnd w:id="0"/>
    </w:p>
    <w:sectPr w:rsidR="00F3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▪"/>
      <w:lvlJc w:val="left"/>
      <w:pPr>
        <w:tabs>
          <w:tab w:val="num" w:pos="2879"/>
        </w:tabs>
        <w:ind w:left="2879" w:hanging="360"/>
      </w:pPr>
      <w:rPr>
        <w:rFonts w:ascii="Palatino Linotype" w:hAnsi="Palatino Linotype" w:cs="Times New Roman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 w:cs="Times New Roman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8"/>
    <w:rsid w:val="00181EA8"/>
    <w:rsid w:val="003E4506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1DDB-B277-432F-B6F4-D531170A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45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E4506"/>
    <w:pPr>
      <w:numPr>
        <w:numId w:val="3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3E45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E4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450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3E45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2371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2019-10-24T09:27:00Z</dcterms:created>
  <dcterms:modified xsi:type="dcterms:W3CDTF">2019-10-24T09:27:00Z</dcterms:modified>
</cp:coreProperties>
</file>